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EF" w:rsidRPr="00F32D43" w:rsidRDefault="00F32D43" w:rsidP="00F32D43">
      <w:pPr>
        <w:tabs>
          <w:tab w:val="left" w:pos="1245"/>
          <w:tab w:val="center" w:pos="4680"/>
        </w:tabs>
        <w:jc w:val="center"/>
        <w:rPr>
          <w:rFonts w:cs="B Titr"/>
          <w:sz w:val="44"/>
          <w:szCs w:val="44"/>
          <w:rtl/>
          <w:lang w:bidi="fa-IR"/>
        </w:rPr>
      </w:pPr>
      <w:r w:rsidRPr="00F32D43">
        <w:rPr>
          <w:rFonts w:cs="B Titr" w:hint="cs"/>
          <w:sz w:val="44"/>
          <w:szCs w:val="44"/>
          <w:rtl/>
          <w:lang w:bidi="fa-IR"/>
        </w:rPr>
        <w:t>عملکرد باغبانی سال 99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1668"/>
        <w:gridCol w:w="2096"/>
        <w:gridCol w:w="2008"/>
        <w:gridCol w:w="2905"/>
        <w:gridCol w:w="899"/>
      </w:tblGrid>
      <w:tr w:rsidR="00A409D9" w:rsidRPr="00F32D43" w:rsidTr="00F32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627821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1046FB" w:rsidRPr="00F32D43" w:rsidRDefault="001046FB" w:rsidP="00627821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1046FB" w:rsidRPr="00F32D43" w:rsidRDefault="001046FB" w:rsidP="00627821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1046FB" w:rsidRPr="00F32D43" w:rsidRDefault="001046FB" w:rsidP="00627821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ملاحظات</w:t>
            </w:r>
          </w:p>
        </w:tc>
        <w:tc>
          <w:tcPr>
            <w:tcW w:w="2099" w:type="dxa"/>
          </w:tcPr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1046FB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پیشرفت فیزیکی</w:t>
            </w:r>
          </w:p>
          <w:p w:rsidR="001046FB" w:rsidRPr="00F32D43" w:rsidRDefault="00F32D43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(</w:t>
            </w:r>
            <w:r w:rsidR="001046FB"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هکتار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)</w:t>
            </w:r>
            <w:bookmarkStart w:id="0" w:name="_GoBack"/>
            <w:bookmarkEnd w:id="0"/>
          </w:p>
        </w:tc>
        <w:tc>
          <w:tcPr>
            <w:tcW w:w="2011" w:type="dxa"/>
          </w:tcPr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سهمیه ابلاغی</w:t>
            </w:r>
          </w:p>
          <w:p w:rsidR="00A409D9" w:rsidRPr="00F32D43" w:rsidRDefault="00F32D43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(</w:t>
            </w:r>
            <w:r w:rsidR="00A409D9"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هکتار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)</w:t>
            </w:r>
          </w:p>
        </w:tc>
        <w:tc>
          <w:tcPr>
            <w:tcW w:w="2912" w:type="dxa"/>
          </w:tcPr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نام پروژه</w:t>
            </w:r>
          </w:p>
        </w:tc>
        <w:tc>
          <w:tcPr>
            <w:tcW w:w="886" w:type="dxa"/>
          </w:tcPr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ردیف</w:t>
            </w: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A409D9" w:rsidRPr="00F32D43" w:rsidTr="00F32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5071C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99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D740C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2011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375C2" w:rsidRPr="00F32D43" w:rsidRDefault="00BE18C3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2912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046FB" w:rsidRPr="00F32D43" w:rsidRDefault="002375C2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اصلاح باغات( دیم وآبی)</w:t>
            </w:r>
          </w:p>
        </w:tc>
        <w:tc>
          <w:tcPr>
            <w:tcW w:w="886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09D9" w:rsidRPr="00F32D43" w:rsidRDefault="001046F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409D9" w:rsidRPr="00F32D43" w:rsidTr="00F32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5071C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99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D740C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300</w:t>
            </w:r>
          </w:p>
        </w:tc>
        <w:tc>
          <w:tcPr>
            <w:tcW w:w="2011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18C3" w:rsidRPr="00F32D43" w:rsidRDefault="00BE18C3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215</w:t>
            </w:r>
          </w:p>
        </w:tc>
        <w:tc>
          <w:tcPr>
            <w:tcW w:w="2912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375C2" w:rsidRPr="00F32D43" w:rsidRDefault="002375C2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توسعه باغات( دیم وآبی)</w:t>
            </w:r>
          </w:p>
        </w:tc>
        <w:tc>
          <w:tcPr>
            <w:tcW w:w="886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09D9" w:rsidRPr="00F32D43" w:rsidRDefault="00EF2F0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409D9" w:rsidRPr="00F32D43" w:rsidTr="00F32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5071C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99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D740C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0.6</w:t>
            </w:r>
          </w:p>
        </w:tc>
        <w:tc>
          <w:tcPr>
            <w:tcW w:w="2011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18C3" w:rsidRPr="00F32D43" w:rsidRDefault="00BE18C3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12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375C2" w:rsidRPr="00F32D43" w:rsidRDefault="002375C2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توسعه گلخانه ها</w:t>
            </w:r>
          </w:p>
        </w:tc>
        <w:tc>
          <w:tcPr>
            <w:tcW w:w="886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09D9" w:rsidRPr="00F32D43" w:rsidRDefault="00EF2F0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409D9" w:rsidRPr="00F32D43" w:rsidTr="00F32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5071C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99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D740C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2011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D740C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2912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375C2" w:rsidRPr="00F32D43" w:rsidRDefault="002375C2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توسعه گیاهان دارویی</w:t>
            </w:r>
          </w:p>
        </w:tc>
        <w:tc>
          <w:tcPr>
            <w:tcW w:w="886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09D9" w:rsidRPr="00F32D43" w:rsidRDefault="00EF2F0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A409D9" w:rsidRPr="005071C2" w:rsidRDefault="00A409D9" w:rsidP="005071C2">
      <w:pPr>
        <w:jc w:val="center"/>
        <w:rPr>
          <w:sz w:val="28"/>
          <w:szCs w:val="28"/>
          <w:lang w:bidi="fa-IR"/>
        </w:rPr>
      </w:pPr>
    </w:p>
    <w:sectPr w:rsidR="00A409D9" w:rsidRPr="005071C2" w:rsidSect="00177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D9"/>
    <w:rsid w:val="001046FB"/>
    <w:rsid w:val="001775EF"/>
    <w:rsid w:val="002375C2"/>
    <w:rsid w:val="005071C2"/>
    <w:rsid w:val="00627821"/>
    <w:rsid w:val="00A11D4A"/>
    <w:rsid w:val="00A409D9"/>
    <w:rsid w:val="00BE18C3"/>
    <w:rsid w:val="00D740CB"/>
    <w:rsid w:val="00EF2F0B"/>
    <w:rsid w:val="00F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6474E9-26CF-4055-B2C6-6C6C3E6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F32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</dc:creator>
  <cp:lastModifiedBy>asan</cp:lastModifiedBy>
  <cp:revision>2</cp:revision>
  <dcterms:created xsi:type="dcterms:W3CDTF">2021-07-03T04:55:00Z</dcterms:created>
  <dcterms:modified xsi:type="dcterms:W3CDTF">2021-07-03T04:55:00Z</dcterms:modified>
</cp:coreProperties>
</file>